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27E1A">
      <w:pPr>
        <w:pStyle w:val="Heading3"/>
      </w:pPr>
      <w:r>
        <w:t>Освящение храма Ананда</w:t>
      </w:r>
    </w:p>
    <w:p w:rsidR="00000000" w:rsidRDefault="00B27E1A">
      <w:pPr>
        <w:pStyle w:val="Heading4"/>
      </w:pPr>
      <w:r>
        <w:t>Кир Булычев</w:t>
      </w:r>
    </w:p>
    <w:p w:rsidR="00000000" w:rsidRDefault="00B27E1A">
      <w:pPr>
        <w:jc w:val="both"/>
        <w:rPr>
          <w:rFonts w:ascii="Verdana" w:hAnsi="Verdana"/>
          <w:lang w:val="ru-RU"/>
        </w:rPr>
      </w:pPr>
    </w:p>
    <w:p w:rsidR="00000000" w:rsidRDefault="00B27E1A">
      <w:pPr>
        <w:ind w:firstLine="283"/>
        <w:jc w:val="both"/>
        <w:rPr>
          <w:rFonts w:ascii="Verdana" w:hAnsi="Verdana"/>
          <w:lang w:val="en-US"/>
        </w:rPr>
      </w:pP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Наша станция, столь обширная — </w:t>
      </w:r>
      <w:r>
        <w:rPr>
          <w:rFonts w:ascii="Verdana" w:hAnsi="Verdana"/>
          <w:lang w:val="ru-RU"/>
        </w:rPr>
        <w:t xml:space="preserve">трубы коридоров, шары лабораторий и топливных складов, сплетения тросов и гравитационных площадок, — </w:t>
      </w:r>
      <w:r>
        <w:rPr>
          <w:rFonts w:ascii="Verdana" w:hAnsi="Verdana"/>
          <w:lang w:val="ru-RU"/>
        </w:rPr>
        <w:t>наша станция кажется пассажиру подлетающего корабля лишь зеленой искоркой на экране лок</w:t>
      </w:r>
      <w:r>
        <w:rPr>
          <w:rFonts w:ascii="Verdana" w:hAnsi="Verdana"/>
          <w:lang w:val="ru-RU"/>
        </w:rPr>
        <w:t>атора. А я ведь за три недели еще не во всех лабораториях побывал, не со всеми обитателями станции знаком.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спите, профессор?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узнал голос Сильвии Хо.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Я думаю. Я потушил свет, потому что так легче думается.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можно специально думать?</w:t>
      </w:r>
      <w:r>
        <w:rPr>
          <w:rFonts w:ascii="Verdana" w:hAnsi="Verdana"/>
          <w:lang w:val="ru-RU"/>
        </w:rPr>
        <w:t xml:space="preserve"> Я вот хожу и думаю, ем и думаю, разговариваю и думаю.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Раньше я тоже не замечал, думаю я или нет. И лишь теперь, на седьмом десятке, догадался, что мышление достойно того, чтобы выделить его в самостоятельный процесс.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шутите, профессор. А я к вам на</w:t>
      </w:r>
      <w:r>
        <w:rPr>
          <w:rFonts w:ascii="Verdana" w:hAnsi="Verdana"/>
          <w:lang w:val="ru-RU"/>
        </w:rPr>
        <w:t xml:space="preserve"> минутку. Капитан просил напомнить, что через полчаса включаем экран.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 Иду.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сел на койке и еле успел схватиться за скобу. С утра была невесомость. Перед опытами с экраном вращение прекращалось — </w:t>
      </w:r>
      <w:r>
        <w:rPr>
          <w:rFonts w:ascii="Verdana" w:hAnsi="Verdana"/>
          <w:lang w:val="ru-RU"/>
        </w:rPr>
        <w:t>станцию ориентировали с точностью до микрона. Я н</w:t>
      </w:r>
      <w:r>
        <w:rPr>
          <w:rFonts w:ascii="Verdana" w:hAnsi="Verdana"/>
          <w:lang w:val="ru-RU"/>
        </w:rPr>
        <w:t>е люблю невесомость. Она дарит лишь несколько минут детского удивления перед возможностями своего тела. Потом быстро надоедает, утомляет, вызывает легкую тошноту и мешает спать.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спите, профессор?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Это ты, Тайк?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забыли, что через полча</w:t>
      </w:r>
      <w:r>
        <w:rPr>
          <w:rFonts w:ascii="Verdana" w:hAnsi="Verdana"/>
          <w:lang w:val="ru-RU"/>
        </w:rPr>
        <w:t>са включаем экран?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Иду, иду.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нашарил под кроватью башмаки на магнитных подошвах. Они слишком легко скользят по полу и требуют значительного усилия, чтобы оторвать их. Старожилы похожи здесь на конькобежцев. Я подобен новичку, впервые ступившему на лед.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Профессор, вы не спите?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 Я помню. Я знаю, что через полчаса включаем экран.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проходил мимо и решил предупредить. Сегодня ваш день, профессор.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посидел с минуту, прислушиваясь к легким шумам и шорохам, пронизывающим станцию. Звуки эти, как </w:t>
      </w:r>
      <w:r>
        <w:rPr>
          <w:rFonts w:ascii="Verdana" w:hAnsi="Verdana"/>
          <w:lang w:val="ru-RU"/>
        </w:rPr>
        <w:t xml:space="preserve">бы слабы ни казались, — </w:t>
      </w:r>
      <w:r>
        <w:rPr>
          <w:rFonts w:ascii="Verdana" w:hAnsi="Verdana"/>
          <w:lang w:val="ru-RU"/>
        </w:rPr>
        <w:t>удивительное свидетельство жизни, контраст с безнадежной пустотой пространства. Вот звякнула кастрюля в камбузе, застрекотал робот, прошуршал воздух в дакте кондиционера, комаром отозвался какой-то прибор в лаборатории, пискнул коте</w:t>
      </w:r>
      <w:r>
        <w:rPr>
          <w:rFonts w:ascii="Verdana" w:hAnsi="Verdana"/>
          <w:lang w:val="ru-RU"/>
        </w:rPr>
        <w:t>нок... Котят, по-моему, восемь. Может, и больше. Они выпархивают из дверей, топыря шерсть, плавают перед глазами и норовят ухватиться когтями за что-нибудь надежное.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пришли, профессор? Сегодня ваш день.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русский физик. Физики свое дело сделали, им </w:t>
      </w:r>
      <w:r>
        <w:rPr>
          <w:rFonts w:ascii="Verdana" w:hAnsi="Verdana"/>
          <w:lang w:val="ru-RU"/>
        </w:rPr>
        <w:t>остается лишь ждать и волноваться вместе с нами: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наш общий день, — </w:t>
      </w:r>
      <w:r>
        <w:rPr>
          <w:rFonts w:ascii="Verdana" w:hAnsi="Verdana"/>
          <w:lang w:val="ru-RU"/>
        </w:rPr>
        <w:t xml:space="preserve">отвечаю я. — </w:t>
      </w:r>
      <w:r>
        <w:rPr>
          <w:rFonts w:ascii="Verdana" w:hAnsi="Verdana"/>
          <w:lang w:val="ru-RU"/>
        </w:rPr>
        <w:t>И в первую очередь день Сильвии.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Сильвия сидит у дальней от экрана стены, на острых коленках — </w:t>
      </w:r>
      <w:r>
        <w:rPr>
          <w:rFonts w:ascii="Verdana" w:hAnsi="Verdana"/>
          <w:lang w:val="ru-RU"/>
        </w:rPr>
        <w:t>блокнот. Она улыбается мне благодарно и робко. Не бойся, мышонок, тебя никт</w:t>
      </w:r>
      <w:r>
        <w:rPr>
          <w:rFonts w:ascii="Verdana" w:hAnsi="Verdana"/>
          <w:lang w:val="ru-RU"/>
        </w:rPr>
        <w:t xml:space="preserve">о не выгонит. Сегодня и вправду наш день. Мы с Сильвией единственные пока специалисты, на которых будет работать экран. Остальные его проектировали, рассчитывали, монтировали, настраивали и снова настраивали. Мы будем глядеть. Сильвия — </w:t>
      </w:r>
      <w:r>
        <w:rPr>
          <w:rFonts w:ascii="Verdana" w:hAnsi="Verdana"/>
          <w:lang w:val="ru-RU"/>
        </w:rPr>
        <w:t xml:space="preserve">антрополог. Я — </w:t>
      </w:r>
      <w:r>
        <w:rPr>
          <w:rFonts w:ascii="Verdana" w:hAnsi="Verdana"/>
          <w:lang w:val="ru-RU"/>
        </w:rPr>
        <w:t>ист</w:t>
      </w:r>
      <w:r>
        <w:rPr>
          <w:rFonts w:ascii="Verdana" w:hAnsi="Verdana"/>
          <w:lang w:val="ru-RU"/>
        </w:rPr>
        <w:t>орик.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Жарко, профессор? — </w:t>
      </w:r>
      <w:r>
        <w:rPr>
          <w:rFonts w:ascii="Verdana" w:hAnsi="Verdana"/>
          <w:lang w:val="ru-RU"/>
        </w:rPr>
        <w:t>спросил Тайк. Тайк сидел на корточках перед раскрытой панелью пульта управления.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Хоть форточку открывай, — </w:t>
      </w:r>
      <w:r>
        <w:rPr>
          <w:rFonts w:ascii="Verdana" w:hAnsi="Verdana"/>
          <w:lang w:val="ru-RU"/>
        </w:rPr>
        <w:t xml:space="preserve">сказал русский физик. — </w:t>
      </w:r>
      <w:r>
        <w:rPr>
          <w:rFonts w:ascii="Verdana" w:hAnsi="Verdana"/>
          <w:lang w:val="ru-RU"/>
        </w:rPr>
        <w:t>В космос.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Простудишься, — </w:t>
      </w:r>
      <w:r>
        <w:rPr>
          <w:rFonts w:ascii="Verdana" w:hAnsi="Verdana"/>
          <w:lang w:val="ru-RU"/>
        </w:rPr>
        <w:t xml:space="preserve">сказал капитан. — </w:t>
      </w:r>
      <w:r>
        <w:rPr>
          <w:rFonts w:ascii="Verdana" w:hAnsi="Verdana"/>
          <w:lang w:val="ru-RU"/>
        </w:rPr>
        <w:t>Сегодня ваш день, профессор. Если физики нас не о</w:t>
      </w:r>
      <w:r>
        <w:rPr>
          <w:rFonts w:ascii="Verdana" w:hAnsi="Verdana"/>
          <w:lang w:val="ru-RU"/>
        </w:rPr>
        <w:t>бманули.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уселся в кресло перед самым экраном, большим, во всю стену, черным и оттого бездонно глубоким.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Русский физик достал из кармана миниатюрные шахматы, но не удержал в руке, коробочка открылась, и фигурки веером, словно воробьи, спасающиеся от</w:t>
      </w:r>
      <w:r>
        <w:rPr>
          <w:rFonts w:ascii="Verdana" w:hAnsi="Verdana"/>
          <w:lang w:val="ru-RU"/>
        </w:rPr>
        <w:t xml:space="preserve"> коршуна, разлетелись по лаборатории.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Пятнадцать минут, — </w:t>
      </w:r>
      <w:r>
        <w:rPr>
          <w:rFonts w:ascii="Verdana" w:hAnsi="Verdana"/>
          <w:lang w:val="ru-RU"/>
        </w:rPr>
        <w:t>сказал Ричард Темпест.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вокруг были спокойны, может, даже излишне спокойны. Бесшумно, конькобежцами, в лабораторию въезжали техники, колдовали у пульта, переговаривались тихо, коротко и большей</w:t>
      </w:r>
      <w:r>
        <w:rPr>
          <w:rFonts w:ascii="Verdana" w:hAnsi="Verdana"/>
          <w:lang w:val="ru-RU"/>
        </w:rPr>
        <w:t xml:space="preserve"> частью непонятно. Понемногу лаборатория заполнялась зрителями. Стало тесно. Кто-то из молодежи снял ботинки и устроился на стене, под потолком, повиснув на скобе.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Садитесь сюда, поближе, — </w:t>
      </w:r>
      <w:r>
        <w:rPr>
          <w:rFonts w:ascii="Verdana" w:hAnsi="Verdana"/>
          <w:lang w:val="ru-RU"/>
        </w:rPr>
        <w:t xml:space="preserve">сказал капитан. — </w:t>
      </w:r>
      <w:r>
        <w:rPr>
          <w:rFonts w:ascii="Verdana" w:hAnsi="Verdana"/>
          <w:lang w:val="ru-RU"/>
        </w:rPr>
        <w:t>А где Сильвия?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Парасвати уступил мне место. Сж</w:t>
      </w:r>
      <w:r>
        <w:rPr>
          <w:rFonts w:ascii="Verdana" w:hAnsi="Verdana"/>
          <w:lang w:val="ru-RU"/>
        </w:rPr>
        <w:t>ав в ладонях подлокотники, я почувствовал себя уверенней.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все-таки не верю, — </w:t>
      </w:r>
      <w:r>
        <w:rPr>
          <w:rFonts w:ascii="Verdana" w:hAnsi="Verdana"/>
          <w:lang w:val="ru-RU"/>
        </w:rPr>
        <w:t>сказала Сильвия, глядя на Тайка. Тайк склонился к микрофону, диктовал на мостик какие-то цифры.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Тайк выпрямился, оглядел нас, словно полководец перед сражением, посмотрел на </w:t>
      </w:r>
      <w:r>
        <w:rPr>
          <w:rFonts w:ascii="Verdana" w:hAnsi="Verdana"/>
          <w:lang w:val="ru-RU"/>
        </w:rPr>
        <w:t>экран и сказал: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Свет.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будет свет, — </w:t>
      </w:r>
      <w:r>
        <w:rPr>
          <w:rFonts w:ascii="Verdana" w:hAnsi="Verdana"/>
          <w:lang w:val="ru-RU"/>
        </w:rPr>
        <w:t>прошептал физик, так и не собравший шахмат.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Лампы в лаборатории померкли, и ярче стали разноцветные индикаторы на пульте.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Начинайте, — </w:t>
      </w:r>
      <w:r>
        <w:rPr>
          <w:rFonts w:ascii="Verdana" w:hAnsi="Verdana"/>
          <w:lang w:val="ru-RU"/>
        </w:rPr>
        <w:t>сказали с мостика.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черном эллипсе экрана возникло светлое облако, оно зар</w:t>
      </w:r>
      <w:r>
        <w:rPr>
          <w:rFonts w:ascii="Verdana" w:hAnsi="Verdana"/>
          <w:lang w:val="ru-RU"/>
        </w:rPr>
        <w:t>одилось в глубине его, разгоралось и приближалось, распространяясь к его пределам, и по нему пробегали зеленые искры. Так продолжалось минуту, а затем экран внезапно стал голубым, и в нижней части его обнаружились рыжие и белые пятна, словно изображение, р</w:t>
      </w:r>
      <w:r>
        <w:rPr>
          <w:rFonts w:ascii="Verdana" w:hAnsi="Verdana"/>
          <w:lang w:val="ru-RU"/>
        </w:rPr>
        <w:t>ожденное в нем, было не в фокусе.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Получается, — </w:t>
      </w:r>
      <w:r>
        <w:rPr>
          <w:rFonts w:ascii="Verdana" w:hAnsi="Verdana"/>
          <w:lang w:val="ru-RU"/>
        </w:rPr>
        <w:t xml:space="preserve">сказал Парасвати. — </w:t>
      </w:r>
      <w:r>
        <w:rPr>
          <w:rFonts w:ascii="Verdana" w:hAnsi="Verdana"/>
          <w:lang w:val="ru-RU"/>
        </w:rPr>
        <w:t>Куда лучше, чем вчера.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Куда уж лучше, — </w:t>
      </w:r>
      <w:r>
        <w:rPr>
          <w:rFonts w:ascii="Verdana" w:hAnsi="Verdana"/>
          <w:lang w:val="ru-RU"/>
        </w:rPr>
        <w:t>сказал разочарованно кто-то из зрителей.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Ах! — </w:t>
      </w:r>
      <w:r>
        <w:rPr>
          <w:rFonts w:ascii="Verdana" w:hAnsi="Verdana"/>
          <w:lang w:val="ru-RU"/>
        </w:rPr>
        <w:t>сказала Сильвия.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Волшебник сорвал пелену с экрана, навел изображение на резкость, и нашим глаза</w:t>
      </w:r>
      <w:r>
        <w:rPr>
          <w:rFonts w:ascii="Verdana" w:hAnsi="Verdana"/>
          <w:lang w:val="ru-RU"/>
        </w:rPr>
        <w:t>м представился обычный земной пейзаж, настолько реальный и рельефный, словно экран был окном в соседний мир, залитый жарким солнцем, пропитанный пылью и свежим ветром. Синяя широкая полоса превратилась в небо. На охряном песке обозначились дома, глубокие к</w:t>
      </w:r>
      <w:r>
        <w:rPr>
          <w:rFonts w:ascii="Verdana" w:hAnsi="Verdana"/>
          <w:lang w:val="ru-RU"/>
        </w:rPr>
        <w:t>олеи на узкой дороге и редкие пальмы.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в порядке, — </w:t>
      </w:r>
      <w:r>
        <w:rPr>
          <w:rFonts w:ascii="Verdana" w:hAnsi="Verdana"/>
          <w:lang w:val="ru-RU"/>
        </w:rPr>
        <w:t xml:space="preserve">сказал Тайк. — </w:t>
      </w:r>
      <w:r>
        <w:rPr>
          <w:rFonts w:ascii="Verdana" w:hAnsi="Verdana"/>
          <w:lang w:val="ru-RU"/>
        </w:rPr>
        <w:t>Мы на месте.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Правильно? — </w:t>
      </w:r>
      <w:r>
        <w:rPr>
          <w:rFonts w:ascii="Verdana" w:hAnsi="Verdana"/>
          <w:lang w:val="ru-RU"/>
        </w:rPr>
        <w:t>спросил капитан.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Одну минутку, — </w:t>
      </w:r>
      <w:r>
        <w:rPr>
          <w:rFonts w:ascii="Verdana" w:hAnsi="Verdana"/>
          <w:lang w:val="ru-RU"/>
        </w:rPr>
        <w:t>сказал 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Был полдень. Тонкая пыль крутилась над землей, изрытой и истоптанной буйволами. Опутанное бамбуковыми лесами и </w:t>
      </w:r>
      <w:r>
        <w:rPr>
          <w:rFonts w:ascii="Verdana" w:hAnsi="Verdana"/>
          <w:lang w:val="ru-RU"/>
        </w:rPr>
        <w:t>прикрытое тростниковыми циновками, возвышалось строящееся здание. Оно было логическим центром сцены, которую мы наблюдали. Многочисленные упряжки волов и буйволов тянулись к нему, груженные желтым кирпичом. Балансируя на гибких бамбуковых жердях, поднимали</w:t>
      </w:r>
      <w:r>
        <w:rPr>
          <w:rFonts w:ascii="Verdana" w:hAnsi="Verdana"/>
          <w:lang w:val="ru-RU"/>
        </w:rPr>
        <w:t>сь на леса вереницы почти обнаженных людей. Наверху трудились каменщики. В левой части экрана видна была веранда, столбы которой обильно украшены тонкой резьбой. Перед ней дремали два воина с копьями в руках...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что, профессор?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в лаборатории ждал</w:t>
      </w:r>
      <w:r>
        <w:rPr>
          <w:rFonts w:ascii="Verdana" w:hAnsi="Verdana"/>
          <w:lang w:val="ru-RU"/>
        </w:rPr>
        <w:t>и моего ответа.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Паган,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Конец одиннадцатого века.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Ура! — </w:t>
      </w:r>
      <w:r>
        <w:rPr>
          <w:rFonts w:ascii="Verdana" w:hAnsi="Verdana"/>
          <w:lang w:val="ru-RU"/>
        </w:rPr>
        <w:t>сказал кто-то негромко.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Удалось? — </w:t>
      </w:r>
      <w:r>
        <w:rPr>
          <w:rFonts w:ascii="Verdana" w:hAnsi="Verdana"/>
          <w:lang w:val="ru-RU"/>
        </w:rPr>
        <w:t>спросил динамик. Дежурный на мостике волновался.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Ур-ра! — </w:t>
      </w:r>
      <w:r>
        <w:rPr>
          <w:rFonts w:ascii="Verdana" w:hAnsi="Verdana"/>
          <w:lang w:val="ru-RU"/>
        </w:rPr>
        <w:t xml:space="preserve">ответил ему физик. — </w:t>
      </w:r>
      <w:r>
        <w:rPr>
          <w:rFonts w:ascii="Verdana" w:hAnsi="Verdana"/>
          <w:lang w:val="ru-RU"/>
        </w:rPr>
        <w:t>Какие же мы молодцы!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Качать профессора, — </w:t>
      </w:r>
      <w:r>
        <w:rPr>
          <w:rFonts w:ascii="Verdana" w:hAnsi="Verdana"/>
          <w:lang w:val="ru-RU"/>
        </w:rPr>
        <w:t>предложил лукаве</w:t>
      </w:r>
      <w:r>
        <w:rPr>
          <w:rFonts w:ascii="Verdana" w:hAnsi="Verdana"/>
          <w:lang w:val="ru-RU"/>
        </w:rPr>
        <w:t>ц Тайк.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совершенно ни при чем. Вы могли бы показать это изображение еще десятку ученых, и они сказали бы то же самое.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профессор сказал первым!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Им нужна была разрядка. Уж лучше пускай качают меня, чем Сильвию. Я лишь старался не удариться о какой-н</w:t>
      </w:r>
      <w:r>
        <w:rPr>
          <w:rFonts w:ascii="Verdana" w:hAnsi="Verdana"/>
          <w:lang w:val="ru-RU"/>
        </w:rPr>
        <w:t xml:space="preserve">ибудь прибор, хотя в этом не было нужды — </w:t>
      </w:r>
      <w:r>
        <w:rPr>
          <w:rFonts w:ascii="Verdana" w:hAnsi="Verdana"/>
          <w:lang w:val="ru-RU"/>
        </w:rPr>
        <w:t xml:space="preserve">летал я медленно и солидно, как воздушный шарик. Мои мучители также отрывались от пола и взлетали вслед за мной, отчего в полумраке лаборатории, освещенной солнцем </w:t>
      </w:r>
      <w:r>
        <w:rPr>
          <w:rFonts w:ascii="Verdana" w:hAnsi="Verdana"/>
          <w:lang w:val="ru-RU"/>
        </w:rPr>
        <w:lastRenderedPageBreak/>
        <w:t>далекого мира, шевелилось одно многорукое, многого</w:t>
      </w:r>
      <w:r>
        <w:rPr>
          <w:rFonts w:ascii="Verdana" w:hAnsi="Verdana"/>
          <w:lang w:val="ru-RU"/>
        </w:rPr>
        <w:t>ловое чудовище. И не дай бог людям с той стороны экрана заглянуть к нам. Они бы умерли от страха.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Смотрите! — </w:t>
      </w:r>
      <w:r>
        <w:rPr>
          <w:rFonts w:ascii="Verdana" w:hAnsi="Verdana"/>
          <w:lang w:val="ru-RU"/>
        </w:rPr>
        <w:t xml:space="preserve">сказала Сильвия, которой удалось спрятаться в углу и избежать всеобщего ликования. — </w:t>
      </w:r>
      <w:r>
        <w:rPr>
          <w:rFonts w:ascii="Verdana" w:hAnsi="Verdana"/>
          <w:lang w:val="ru-RU"/>
        </w:rPr>
        <w:t xml:space="preserve">Смотрите — </w:t>
      </w:r>
      <w:r>
        <w:rPr>
          <w:rFonts w:ascii="Verdana" w:hAnsi="Verdana"/>
          <w:lang w:val="ru-RU"/>
        </w:rPr>
        <w:t>человек!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Сморщенный, высохший старик нес, прижим</w:t>
      </w:r>
      <w:r>
        <w:rPr>
          <w:rFonts w:ascii="Verdana" w:hAnsi="Verdana"/>
          <w:lang w:val="ru-RU"/>
        </w:rPr>
        <w:t>ая к груди, глиняный горшок. Он шел так близко и виден был так четко, что можно было пересчитать все морщины на его лице. И даже удивительным казалось, что он нас не видит. Он остановился на мгновение, повернув голову в нашу сторону, вздохнул и продолжил п</w:t>
      </w:r>
      <w:r>
        <w:rPr>
          <w:rFonts w:ascii="Verdana" w:hAnsi="Verdana"/>
          <w:lang w:val="ru-RU"/>
        </w:rPr>
        <w:t>уть. И взгляд его мгновенно прервал возбужденное веселье. Люди опускались вниз, будто осенние листья.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хотел сказать нам: «Чего подсматриваете?» — </w:t>
      </w:r>
      <w:r>
        <w:rPr>
          <w:rFonts w:ascii="Verdana" w:hAnsi="Verdana"/>
          <w:lang w:val="ru-RU"/>
        </w:rPr>
        <w:t>да не знает, на каком языке говорить с нами.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Жалко, кино не звуковое.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профессор смог бы понять, о ч</w:t>
      </w:r>
      <w:r>
        <w:rPr>
          <w:rFonts w:ascii="Verdana" w:hAnsi="Verdana"/>
          <w:lang w:val="ru-RU"/>
        </w:rPr>
        <w:t>ем они говорят?»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трудом. Прошла почти тысяча лет.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 разрешающая способность!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Профессор, расскажите нам о них.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покажется скучным?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Никогда.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Расскажите, профессор.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Даже не знаю, с чего начать, — </w:t>
      </w:r>
      <w:r>
        <w:rPr>
          <w:rFonts w:ascii="Verdana" w:hAnsi="Verdana"/>
          <w:lang w:val="ru-RU"/>
        </w:rPr>
        <w:t>сказал я. Я не люблю быть центром вни</w:t>
      </w:r>
      <w:r>
        <w:rPr>
          <w:rFonts w:ascii="Verdana" w:hAnsi="Verdana"/>
          <w:lang w:val="ru-RU"/>
        </w:rPr>
        <w:t>мания. Тем более что я никак не мог отделаться от ощущения, что в действительности я узурпатор. Самозванец. Главное сегодня не история. Главное то, что людям наконец удалось заглянуть в свое прошлое.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Черными молниями пробежали по экрану помехи, земля закол</w:t>
      </w:r>
      <w:r>
        <w:rPr>
          <w:rFonts w:ascii="Verdana" w:hAnsi="Verdana"/>
          <w:lang w:val="ru-RU"/>
        </w:rPr>
        <w:t>ебалась.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Прибавь мощности, — </w:t>
      </w:r>
      <w:r>
        <w:rPr>
          <w:rFonts w:ascii="Verdana" w:hAnsi="Verdana"/>
          <w:lang w:val="ru-RU"/>
        </w:rPr>
        <w:t>сказал капитан Тайку.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Уже уходит, — </w:t>
      </w:r>
      <w:r>
        <w:rPr>
          <w:rFonts w:ascii="Verdana" w:hAnsi="Verdana"/>
          <w:lang w:val="ru-RU"/>
        </w:rPr>
        <w:t xml:space="preserve">сказал Тайк. — </w:t>
      </w:r>
      <w:r>
        <w:rPr>
          <w:rFonts w:ascii="Verdana" w:hAnsi="Verdana"/>
          <w:lang w:val="ru-RU"/>
        </w:rPr>
        <w:t>Еще минуты три-четыре, не больше.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Рассказывайте, профессор.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было великое государство. Владения его тянулись от Гималаев и гор Южного Китая до Бенгальского залива. О</w:t>
      </w:r>
      <w:r>
        <w:rPr>
          <w:rFonts w:ascii="Verdana" w:hAnsi="Verdana"/>
          <w:lang w:val="ru-RU"/>
        </w:rPr>
        <w:t xml:space="preserve">но существовало двести пятьдесят лет, и столицей его был город Паган. Здание в лесах — </w:t>
      </w:r>
      <w:r>
        <w:rPr>
          <w:rFonts w:ascii="Verdana" w:hAnsi="Verdana"/>
          <w:lang w:val="ru-RU"/>
        </w:rPr>
        <w:t xml:space="preserve">храм Ананда, первый из гигантских храмов Пагана, построенный при царе Чанзитте. Храм этот, как и множество других храмов и пагод, общим числом около пяти тысяч, стоит в </w:t>
      </w:r>
      <w:r>
        <w:rPr>
          <w:rFonts w:ascii="Verdana" w:hAnsi="Verdana"/>
          <w:lang w:val="ru-RU"/>
        </w:rPr>
        <w:t>центре Бирмы, на берегу реки Иравади.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сейчас стоит?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сейчас.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Старик с горшком в руках вновь прошел по экрану. Ему было тяжело и жарко. Глядя на него, я понял, что в зале тоже очень жарко. И вдруг экран потускнел. Последнее, что мы увидели, — </w:t>
      </w:r>
      <w:r>
        <w:rPr>
          <w:rFonts w:ascii="Verdana" w:hAnsi="Verdana"/>
          <w:lang w:val="ru-RU"/>
        </w:rPr>
        <w:t>к стари</w:t>
      </w:r>
      <w:r>
        <w:rPr>
          <w:rFonts w:ascii="Verdana" w:hAnsi="Verdana"/>
          <w:lang w:val="ru-RU"/>
        </w:rPr>
        <w:t>ку подбежала девушка, взяла горшок. Черные молнии исчертили древний город, и нельзя уже было угадать лица девушки.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Вспыхнул искусственный, мертвый свет плоских плафонов. Капитан сказал, осторожно поднимаясь с кресла: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Сеанс окончен.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может, ничего и не</w:t>
      </w:r>
      <w:r>
        <w:rPr>
          <w:rFonts w:ascii="Verdana" w:hAnsi="Verdana"/>
          <w:lang w:val="ru-RU"/>
        </w:rPr>
        <w:t xml:space="preserve"> было? Нам показалось? — </w:t>
      </w:r>
      <w:r>
        <w:rPr>
          <w:rFonts w:ascii="Verdana" w:hAnsi="Verdana"/>
          <w:lang w:val="ru-RU"/>
        </w:rPr>
        <w:t>спросил Парасвати.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снято, — </w:t>
      </w:r>
      <w:r>
        <w:rPr>
          <w:rFonts w:ascii="Verdana" w:hAnsi="Verdana"/>
          <w:lang w:val="ru-RU"/>
        </w:rPr>
        <w:t xml:space="preserve">сказал Тайк. — </w:t>
      </w:r>
      <w:r>
        <w:rPr>
          <w:rFonts w:ascii="Verdana" w:hAnsi="Verdana"/>
          <w:lang w:val="ru-RU"/>
        </w:rPr>
        <w:t>Хоть сейчас можно прокрутить фильм.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Люди не спешили расходиться. Это и в самом деле было похоже на зал кинотеатра, где только что показали картину невероятно талантливую, странную и </w:t>
      </w:r>
      <w:r>
        <w:rPr>
          <w:rFonts w:ascii="Verdana" w:hAnsi="Verdana"/>
          <w:lang w:val="ru-RU"/>
        </w:rPr>
        <w:t>неожиданную.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Тайк, передай на мостик, чтобы начали вращение. До утра.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помог мне добраться до двери.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великолепно, — </w:t>
      </w:r>
      <w:r>
        <w:rPr>
          <w:rFonts w:ascii="Verdana" w:hAnsi="Verdana"/>
          <w:lang w:val="ru-RU"/>
        </w:rPr>
        <w:t>сказал я ему.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вы, профессор, отказывались от поездки сюда.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знаете об этом?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консерватор. Трудно поверить в </w:t>
      </w:r>
      <w:r>
        <w:rPr>
          <w:rFonts w:ascii="Verdana" w:hAnsi="Verdana"/>
          <w:lang w:val="ru-RU"/>
        </w:rPr>
        <w:t>хроноскопию.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и в самом деле отказывался лететь на станцию. Я убеждал ректора выбрать кого-нибудь помоложе, не столь занятого, более легкого на подъем. «Хорошо, — </w:t>
      </w:r>
      <w:r>
        <w:rPr>
          <w:rFonts w:ascii="Verdana" w:hAnsi="Verdana"/>
          <w:lang w:val="ru-RU"/>
        </w:rPr>
        <w:t xml:space="preserve">говорил я ему. — </w:t>
      </w:r>
      <w:r>
        <w:rPr>
          <w:rFonts w:ascii="Verdana" w:hAnsi="Verdana"/>
          <w:lang w:val="ru-RU"/>
        </w:rPr>
        <w:t>Допустим, что эта хроноскопия имеет под собой какую-то основу. Допустим даж</w:t>
      </w:r>
      <w:r>
        <w:rPr>
          <w:rFonts w:ascii="Verdana" w:hAnsi="Verdana"/>
          <w:lang w:val="ru-RU"/>
        </w:rPr>
        <w:t xml:space="preserve">е, что при определенных условиях можно отыскать точку в </w:t>
      </w:r>
      <w:r>
        <w:rPr>
          <w:rFonts w:ascii="Verdana" w:hAnsi="Verdana"/>
          <w:lang w:val="ru-RU"/>
        </w:rPr>
        <w:lastRenderedPageBreak/>
        <w:t xml:space="preserve">пространстве, собственное время которой идет с отставанием на тысячу лет от земного. Допустим даже, что из этой точки можно будет взглянуть на Землю. Но что мы увидим на таком расстоянии?» Ректор был </w:t>
      </w:r>
      <w:r>
        <w:rPr>
          <w:rFonts w:ascii="Verdana" w:hAnsi="Verdana"/>
          <w:lang w:val="ru-RU"/>
        </w:rPr>
        <w:t xml:space="preserve">терпелив, вежлив. Таким же он был двадцать лет назад, когда держал у меня экзамен по истории Бирмы. В нем всегда была вежливая снисходительность к собеседнику, будь он его учителем или одним из подчиненных ему профессоров. «Нет, — </w:t>
      </w:r>
      <w:r>
        <w:rPr>
          <w:rFonts w:ascii="Verdana" w:hAnsi="Verdana"/>
          <w:lang w:val="ru-RU"/>
        </w:rPr>
        <w:t xml:space="preserve">отвечал он, — </w:t>
      </w:r>
      <w:r>
        <w:rPr>
          <w:rFonts w:ascii="Verdana" w:hAnsi="Verdana"/>
          <w:lang w:val="ru-RU"/>
        </w:rPr>
        <w:t>вы не правы</w:t>
      </w:r>
      <w:r>
        <w:rPr>
          <w:rFonts w:ascii="Verdana" w:hAnsi="Verdana"/>
          <w:lang w:val="ru-RU"/>
        </w:rPr>
        <w:t>, профессор. С таким же успехом можно говорить, что паровоз не поедет, потому что в него не впряжена лошадь. Никто не стал бы тратить годы усилий на сооружение станции, если бы хроноскопия была мифом. Если физики считают, что экран на станции сможет заглян</w:t>
      </w:r>
      <w:r>
        <w:rPr>
          <w:rFonts w:ascii="Verdana" w:hAnsi="Verdana"/>
          <w:lang w:val="ru-RU"/>
        </w:rPr>
        <w:t xml:space="preserve">уть в Бирму, в одиннадцатый век, значит так и будет... — </w:t>
      </w:r>
      <w:r>
        <w:rPr>
          <w:rFonts w:ascii="Verdana" w:hAnsi="Verdana"/>
          <w:lang w:val="ru-RU"/>
        </w:rPr>
        <w:t>Ректор пригладил на макушке несуществующие волосы и посмотрел на меня укоризненно: прожил столько лет на свете и сомневается во всесилии науки. Затем сказал другим тоном, тоном, требующим доброй улыб</w:t>
      </w:r>
      <w:r>
        <w:rPr>
          <w:rFonts w:ascii="Verdana" w:hAnsi="Verdana"/>
          <w:lang w:val="ru-RU"/>
        </w:rPr>
        <w:t xml:space="preserve">ки: — </w:t>
      </w:r>
      <w:r>
        <w:rPr>
          <w:rFonts w:ascii="Verdana" w:hAnsi="Verdana"/>
          <w:lang w:val="ru-RU"/>
        </w:rPr>
        <w:t>В любом случае мы желали бы видеть на станции лучшего историка Бирмы. Вы, профессор, лучший историк Бирмы, я говорю это не только как ректор, но и как ваш ученик. И если вам дорог престиж университета...» Здесь голос, его сошел на нет, и ректор предл</w:t>
      </w:r>
      <w:r>
        <w:rPr>
          <w:rFonts w:ascii="Verdana" w:hAnsi="Verdana"/>
          <w:lang w:val="ru-RU"/>
        </w:rPr>
        <w:t>ожил мне стакан холодного апельсинового сока. Допивая сок, я подумал: а почему бы и нет? Ведь я никогда еще дальше Луны не забирался.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Станция возникла сначала зеленой искрой на экране локатора, выросла постепенно в сплетение труб, шаров и тросов, встретила</w:t>
      </w:r>
      <w:r>
        <w:rPr>
          <w:rFonts w:ascii="Verdana" w:hAnsi="Verdana"/>
          <w:lang w:val="ru-RU"/>
        </w:rPr>
        <w:t xml:space="preserve"> меня рукопожатиями незнакомых, большей частью молодых, легко одетых людей и жарой. На станции было как в Рангуне майским вечером, влажным от близких муссонных туч, душным оттого, что лучи солнца, заблудившиеся в листве тамариндов, подогревают синий воздух</w:t>
      </w:r>
      <w:r>
        <w:rPr>
          <w:rFonts w:ascii="Verdana" w:hAnsi="Verdana"/>
          <w:lang w:val="ru-RU"/>
        </w:rPr>
        <w:t>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нас барахлят отопительные установки, — </w:t>
      </w:r>
      <w:r>
        <w:rPr>
          <w:rFonts w:ascii="Verdana" w:hAnsi="Verdana"/>
          <w:lang w:val="ru-RU"/>
        </w:rPr>
        <w:t xml:space="preserve">сказал Тайк, молодой человек, длинные ресницы которого бросали тени на выступающие скулы. — </w:t>
      </w:r>
      <w:r>
        <w:rPr>
          <w:rFonts w:ascii="Verdana" w:hAnsi="Verdana"/>
          <w:lang w:val="ru-RU"/>
        </w:rPr>
        <w:t>Вчера было всего восемь градусов тепла. Но мы терпим.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проводил меня до каюты.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Хорошо, что вы прилетели,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 xml:space="preserve">зал он. — </w:t>
      </w:r>
      <w:r>
        <w:rPr>
          <w:rFonts w:ascii="Verdana" w:hAnsi="Verdana"/>
          <w:lang w:val="ru-RU"/>
        </w:rPr>
        <w:t>Значит, не зря работаем.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занятый человек. И коль уж вы смогли бросить все дела и прибыть к нам, значит хроноскопия стоит того, чтобы заняться ею всерьез.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шутил. Он верил в хроноскопию, он верил в то, что экран будет работат</w:t>
      </w:r>
      <w:r>
        <w:rPr>
          <w:rFonts w:ascii="Verdana" w:hAnsi="Verdana"/>
          <w:lang w:val="ru-RU"/>
        </w:rPr>
        <w:t>ь, и хотел, чтобы я тоже уверовал в это.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тех пор прошло три недели, и в моем лице энтузиасты экрана (неэнтузиастов здесь не было) приобрели страстного неофита. Три раза за эти три недели экран светлел, заполнялся разноцветными облаками, дарил нам мимолет</w:t>
      </w:r>
      <w:r>
        <w:rPr>
          <w:rFonts w:ascii="Verdana" w:hAnsi="Verdana"/>
          <w:lang w:val="ru-RU"/>
        </w:rPr>
        <w:t>ные непонятные образы, но не более. И вот наконец мы увидели Паган.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семь часов по бортовому времени мы собирались в лаборатории. Один сеанс в день. Двадцать семь минут с секундами. Затем изображение уходило из луча...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первоначальное предположение, чт</w:t>
      </w:r>
      <w:r>
        <w:rPr>
          <w:rFonts w:ascii="Verdana" w:hAnsi="Verdana"/>
          <w:lang w:val="ru-RU"/>
        </w:rPr>
        <w:t>о веранда с резными колоннами принадлежит дворцу царя Чанзитты, блистательно подтвердилось на следующий же день, когда в середине сеанса вдали заклубилась пыль и из облака ее вылетели всадники, загарцевали у ступенек. Стражники выпрямились, приподняли копь</w:t>
      </w:r>
      <w:r>
        <w:rPr>
          <w:rFonts w:ascii="Verdana" w:hAnsi="Verdana"/>
          <w:lang w:val="ru-RU"/>
        </w:rPr>
        <w:t>я. К веранде приблизился слон с окованными медью бивнями. На спине его под золотым зонтом сидел нестарый человек с крупными чертами лица. Я узнал его. По статуе, которую столько раз видел в полутемном центральном зале храма Ананда. Художник был правдив, из</w:t>
      </w:r>
      <w:r>
        <w:rPr>
          <w:rFonts w:ascii="Verdana" w:hAnsi="Verdana"/>
          <w:lang w:val="ru-RU"/>
        </w:rPr>
        <w:t>образив царя именно таким. Теперь уже не оставалось никакого сомнения, что матерью царя действительно, как уверяли хроники, была индианка.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Вот, — </w:t>
      </w:r>
      <w:r>
        <w:rPr>
          <w:rFonts w:ascii="Verdana" w:hAnsi="Verdana"/>
          <w:lang w:val="ru-RU"/>
        </w:rPr>
        <w:t xml:space="preserve">сказал я тогда. — </w:t>
      </w:r>
      <w:r>
        <w:rPr>
          <w:rFonts w:ascii="Verdana" w:hAnsi="Verdana"/>
          <w:lang w:val="ru-RU"/>
        </w:rPr>
        <w:t>Я был прав. Хроникам надо верить именно в деталях, которые нельзя объяснить поздними полит</w:t>
      </w:r>
      <w:r>
        <w:rPr>
          <w:rFonts w:ascii="Verdana" w:hAnsi="Verdana"/>
          <w:lang w:val="ru-RU"/>
        </w:rPr>
        <w:t>ическими соображениями.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это? — </w:t>
      </w:r>
      <w:r>
        <w:rPr>
          <w:rFonts w:ascii="Verdana" w:hAnsi="Verdana"/>
          <w:lang w:val="ru-RU"/>
        </w:rPr>
        <w:t>спросил Тайк.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Царь Чанзитта, — </w:t>
      </w:r>
      <w:r>
        <w:rPr>
          <w:rFonts w:ascii="Verdana" w:hAnsi="Verdana"/>
          <w:lang w:val="ru-RU"/>
        </w:rPr>
        <w:t xml:space="preserve">удивился я. — </w:t>
      </w:r>
      <w:r>
        <w:rPr>
          <w:rFonts w:ascii="Verdana" w:hAnsi="Verdana"/>
          <w:lang w:val="ru-RU"/>
        </w:rPr>
        <w:t>Это же видно.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Профессор, вы великолепны, — </w:t>
      </w:r>
      <w:r>
        <w:rPr>
          <w:rFonts w:ascii="Verdana" w:hAnsi="Verdana"/>
          <w:lang w:val="ru-RU"/>
        </w:rPr>
        <w:t xml:space="preserve">сказал капитан. — </w:t>
      </w:r>
      <w:r>
        <w:rPr>
          <w:rFonts w:ascii="Verdana" w:hAnsi="Verdana"/>
          <w:lang w:val="ru-RU"/>
        </w:rPr>
        <w:t>Разумеется, это царь Чанзитта, знакомый всем нам с детства.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Царя неотступно сопровождал первосвященник, лично</w:t>
      </w:r>
      <w:r>
        <w:rPr>
          <w:rFonts w:ascii="Verdana" w:hAnsi="Verdana"/>
          <w:lang w:val="ru-RU"/>
        </w:rPr>
        <w:t>сть также хорошо известная по хроникам, Шин Арахан, сморщенный, благостный старец. Старец не последовал во дворец за царем, а принялся давать какие-то ценные указания архитектору Ананды, даже рисовал арки тростью в пыли.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же день мы видели, как надсмо</w:t>
      </w:r>
      <w:r>
        <w:rPr>
          <w:rFonts w:ascii="Verdana" w:hAnsi="Verdana"/>
          <w:lang w:val="ru-RU"/>
        </w:rPr>
        <w:t>трщики избивали бамбуковыми палками провинившихся в чем-то рабочих. Зрелище было жутким, казалось, что крики людей сквозь века и миллиарды километров проникают в лабораторию. Через две минуты вся станция уже знала о происходящем, в зал набились физики, эле</w:t>
      </w:r>
      <w:r>
        <w:rPr>
          <w:rFonts w:ascii="Verdana" w:hAnsi="Verdana"/>
          <w:lang w:val="ru-RU"/>
        </w:rPr>
        <w:t>ктронщики, монтажники, и их оценка происходящему была настолько резка, что мне стало стыдно за средневековую Бирму, и, может, поэтому я сказал, когда угас экран: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если показать крестовые походы или опричников Ивана Грозного, никто бы из вас не</w:t>
      </w:r>
      <w:r>
        <w:rPr>
          <w:rFonts w:ascii="Verdana" w:hAnsi="Verdana"/>
          <w:lang w:val="ru-RU"/>
        </w:rPr>
        <w:t xml:space="preserve"> возмутился.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расстраивайтесь, профессор, — </w:t>
      </w:r>
      <w:r>
        <w:rPr>
          <w:rFonts w:ascii="Verdana" w:hAnsi="Verdana"/>
          <w:lang w:val="ru-RU"/>
        </w:rPr>
        <w:t xml:space="preserve">ответил мне за всех капитан. — </w:t>
      </w:r>
      <w:r>
        <w:rPr>
          <w:rFonts w:ascii="Verdana" w:hAnsi="Verdana"/>
          <w:lang w:val="ru-RU"/>
        </w:rPr>
        <w:t>Бывало куда хуже. За этим не стоит даже углубляться на тысячу лет в прошлое. Но нам пришлось увидеть именно Бирму. И мы не можем войти в экран и схватить надсмотрщика за руку.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а следующий день на песке, там, где проходила экзекуция, видны были бурые пятна крови. К концу сеанса поднялся ветер и занес их пылью.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Жизнь моих далеких предков была тяжела, грязна и жестока. Золотой век хроник и легенд не выдержал испытания. И тем удивит</w:t>
      </w:r>
      <w:r>
        <w:rPr>
          <w:rFonts w:ascii="Verdana" w:hAnsi="Verdana"/>
          <w:lang w:val="ru-RU"/>
        </w:rPr>
        <w:t>ельнее казался храм Ананда, совершенный, легкий, благородный, призванный на века прославить Паганское государство. Он гордо возносился над страданиями маленьких людей и становился памятником им, все-таки не зря проведшим на земле отведенные годы.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старика</w:t>
      </w:r>
      <w:r>
        <w:rPr>
          <w:rFonts w:ascii="Verdana" w:hAnsi="Verdana"/>
          <w:lang w:val="ru-RU"/>
        </w:rPr>
        <w:t>, что нес воду в первый день, была дочь. Дочь эту знали все на станции, и беспокойные физики, приходившие повидаться с ней, держали пари, появится она сегодня или нет.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Дочь (а может быть, внучка) старика была невысока ростом, тонка и гибка, как речной трос</w:t>
      </w:r>
      <w:r>
        <w:rPr>
          <w:rFonts w:ascii="Verdana" w:hAnsi="Verdana"/>
          <w:lang w:val="ru-RU"/>
        </w:rPr>
        <w:t xml:space="preserve">тник. Ее черные волосы были собраны в пук на затылке и украшены мелкими белыми цветами. Кожа ее была цветом как тиковое дерево, глаза подобны горным озерам. Не пытайтесь упрекнуть меня в романтическом преувеличении — </w:t>
      </w:r>
      <w:r>
        <w:rPr>
          <w:rFonts w:ascii="Verdana" w:hAnsi="Verdana"/>
          <w:lang w:val="ru-RU"/>
        </w:rPr>
        <w:t>именно такой я ее помню, именно такие с</w:t>
      </w:r>
      <w:r>
        <w:rPr>
          <w:rFonts w:ascii="Verdana" w:hAnsi="Verdana"/>
          <w:lang w:val="ru-RU"/>
        </w:rPr>
        <w:t>равнения пришли на ум, когда я впервые разглядел ее. И если я, старый человек, говорю о девушке столь приподнятым слогом, то о молодежи и говорить нечего. Лишь Сильвия была недовольна. Она глядела на Тайка. А Тайк глядел на паганскую девушку.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Как-то я неча</w:t>
      </w:r>
      <w:r>
        <w:rPr>
          <w:rFonts w:ascii="Verdana" w:hAnsi="Verdana"/>
          <w:lang w:val="ru-RU"/>
        </w:rPr>
        <w:t>янно подслушал разговор Сильвии Хо с Тайком.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Все, что мы видим, подобно спектаклю, — </w:t>
      </w:r>
      <w:r>
        <w:rPr>
          <w:rFonts w:ascii="Verdana" w:hAnsi="Verdana"/>
          <w:lang w:val="ru-RU"/>
        </w:rPr>
        <w:t xml:space="preserve">сказала Сильвия. — </w:t>
      </w:r>
      <w:r>
        <w:rPr>
          <w:rFonts w:ascii="Verdana" w:hAnsi="Verdana"/>
          <w:lang w:val="ru-RU"/>
        </w:rPr>
        <w:t>Ты чувствуешь это, Тайк?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 сказать, что это все придумано?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Почти. Этого нет.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они реальны. И мы не знаем, что случится с ними завтра.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знаем. Профессор знает. Эти люди умерли почти тысячу лет назад. Остался только храм.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они реальны. Отсюда, со станции, мы видим их живыми.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умерли тысячу лет назад.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Посмотри, как она улыбается.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тебя никогда не увидит.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Зато я ее </w:t>
      </w:r>
      <w:r>
        <w:rPr>
          <w:rFonts w:ascii="Verdana" w:hAnsi="Verdana"/>
          <w:lang w:val="ru-RU"/>
        </w:rPr>
        <w:t>вижу.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она умерла тысячу лет назад! Нельзя влюбиться в несуществующего человека.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за чепуха, Сильвия. С чего ты взяла, что я влюбился?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Иначе бы ты не защищал ее.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ее и не защищаю.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хотел бы, чтобы она была сегодня.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Хотел бы.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Сумасшедш</w:t>
      </w:r>
      <w:r>
        <w:rPr>
          <w:rFonts w:ascii="Verdana" w:hAnsi="Verdana"/>
          <w:lang w:val="ru-RU"/>
        </w:rPr>
        <w:t>ий...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сидел в кресле, незамеченный ими. Я улыбнулся, когда Сильвия убежала по коридору, прижимая к груди папку с рисунками и фотографиями обитателей паганской эры. Тайк вернулся к пульту и принялся копаться в схемах, насвистывая что-то печальное. Он был </w:t>
      </w:r>
      <w:r>
        <w:rPr>
          <w:rFonts w:ascii="Verdana" w:hAnsi="Verdana"/>
          <w:lang w:val="ru-RU"/>
        </w:rPr>
        <w:t xml:space="preserve">подобен человеку, полюбившему Нефертити — </w:t>
      </w:r>
      <w:r>
        <w:rPr>
          <w:rFonts w:ascii="Verdana" w:hAnsi="Verdana"/>
          <w:lang w:val="ru-RU"/>
        </w:rPr>
        <w:t>запечатленный в камне прекрасный момент далекого прошлого.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Еще через три дня произошло новое событие, взбудоражившее всю станцию, ибо станция близко к сердцу принимала события, происходившие в Пагане. Приехали кхме</w:t>
      </w:r>
      <w:r>
        <w:rPr>
          <w:rFonts w:ascii="Verdana" w:hAnsi="Verdana"/>
          <w:lang w:val="ru-RU"/>
        </w:rPr>
        <w:t>рские послы. Пожалуй, человеку, незнакомому с историей Бирмы, трудно понять мое волнение, когда я угадал кхмеров в утомленных долгим путем, длинноволосых, богато разодетых людях. Они слезали с опустившихся на колени слонов, скребя пятками по морщинистым се</w:t>
      </w:r>
      <w:r>
        <w:rPr>
          <w:rFonts w:ascii="Verdana" w:hAnsi="Verdana"/>
          <w:lang w:val="ru-RU"/>
        </w:rPr>
        <w:t>рым бокам, и слуги раскрывали над ними золотые зонты, знаки знатности и власти. Да, это были кхмеры, с империей которых граничил Паган. И возможно, именно сейчас, завтра, послезавтра, будет разрешен долгий спор историков, платил ли Паган дань Ангкору или п</w:t>
      </w:r>
      <w:r>
        <w:rPr>
          <w:rFonts w:ascii="Verdana" w:hAnsi="Verdana"/>
          <w:lang w:val="ru-RU"/>
        </w:rPr>
        <w:t>рава была хроника Дхаммаян Язавин, утверждавшая, что цари кхмеров признавали власть Пагана.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Послы проследовали в глубь дворца. За ними несли коробы с подарками, чаши с бетелем, подносы с фруктами. Дворец был охвачен суетой, окружен толпой любопытных, и скв</w:t>
      </w:r>
      <w:r>
        <w:rPr>
          <w:rFonts w:ascii="Verdana" w:hAnsi="Verdana"/>
          <w:lang w:val="ru-RU"/>
        </w:rPr>
        <w:t xml:space="preserve">озь поднявшуюся пыль можно было разглядеть, как в спешке рабочие сдирали леса и циновки с храма Ананда — </w:t>
      </w:r>
      <w:r>
        <w:rPr>
          <w:rFonts w:ascii="Verdana" w:hAnsi="Verdana"/>
          <w:lang w:val="ru-RU"/>
        </w:rPr>
        <w:t>видно, его будут показывать высоким гостям.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Ночью мне пришлось принять снотворное. Сон не шел ко мне. Время остановилось. В любой момент послы могли уе</w:t>
      </w:r>
      <w:r>
        <w:rPr>
          <w:rFonts w:ascii="Verdana" w:hAnsi="Verdana"/>
          <w:lang w:val="ru-RU"/>
        </w:rPr>
        <w:t xml:space="preserve">хать и избежать моего наблюдения. И останутся скрытыми для меня и для истории те мелкие детали, понятные лишь мне, по которым можно безошибочно определить истинные отношения между бирманцами и кхмерами — </w:t>
      </w:r>
      <w:r>
        <w:rPr>
          <w:rFonts w:ascii="Verdana" w:hAnsi="Verdana"/>
          <w:lang w:val="ru-RU"/>
        </w:rPr>
        <w:t>древними соперниками и великими строителями.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сн</w:t>
      </w:r>
      <w:r>
        <w:rPr>
          <w:rFonts w:ascii="Verdana" w:hAnsi="Verdana"/>
          <w:lang w:val="ru-RU"/>
        </w:rPr>
        <w:t>ова загорелся экран. Любопытные все еще толпились перед дворцом, и было их немало. Следовательно, сказал я себе, и чуть отлегло от сердца, следовательно, послы не уехали.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колодца с полным кувшином шла наша знакомая девушка. Она поставила кувшин на ступе</w:t>
      </w:r>
      <w:r>
        <w:rPr>
          <w:rFonts w:ascii="Verdana" w:hAnsi="Verdana"/>
          <w:lang w:val="ru-RU"/>
        </w:rPr>
        <w:t>ньку веранды и заговорила о чем-то со стражником. Нравы в Пагане были просты, стражник не отогнал девушку. Говорил с ней о чем-то оживленно. Потом к ним присоединился монах в синей тоге лесных братьев, заглянул через перила внутрь дворца, и второй стражник</w:t>
      </w:r>
      <w:r>
        <w:rPr>
          <w:rFonts w:ascii="Verdana" w:hAnsi="Verdana"/>
          <w:lang w:val="ru-RU"/>
        </w:rPr>
        <w:t xml:space="preserve"> крикнул ему что-то веселое. Некто, толстый и намасленный, из дворцовой челяди вышел на веранду, поднял кувшин и отпил из него.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забыл о пульте. Он смотрел на девушку. Я незаметно взглянул в другую сторону, где сидела Сильвия. Сильвия делала вид, что у</w:t>
      </w:r>
      <w:r>
        <w:rPr>
          <w:rFonts w:ascii="Verdana" w:hAnsi="Verdana"/>
          <w:lang w:val="ru-RU"/>
        </w:rPr>
        <w:t>глублена в записи.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из кхмерских послов медленно и торжественно, словно актер в плохом театре, появился из-за края экрана и остановился у перил, рассеянно глядя на белый храм. За ним легко, чуть постукивая палкой, следовал Шин Арахан, первосвященник. О</w:t>
      </w:r>
      <w:r>
        <w:rPr>
          <w:rFonts w:ascii="Verdana" w:hAnsi="Verdana"/>
          <w:lang w:val="ru-RU"/>
        </w:rPr>
        <w:t>н спросил что-то у кхмера, и физик, сидевший со мной рядом, угадал его вопрос: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как, нравится вам наш храм?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Кхмер ответил. Физик вновь перевел: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храм. У нас лучше.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глядел на девушку. Девушка глядела на кхмера. Тот был для нее экзотичным пр</w:t>
      </w:r>
      <w:r>
        <w:rPr>
          <w:rFonts w:ascii="Verdana" w:hAnsi="Verdana"/>
          <w:lang w:val="ru-RU"/>
        </w:rPr>
        <w:t>едставителем чужого, недосягаемого мира. Кхмер, видно, почувствовал ее взгляд и, повернувшись к Шину Арахану, улыбнулся и сказал что-то. Физик немедленно перевел: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Девушки у вас здесь лучше, чем храмы.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сзади хихикнул. Тайк насупился. Шин Арахан кив</w:t>
      </w:r>
      <w:r>
        <w:rPr>
          <w:rFonts w:ascii="Verdana" w:hAnsi="Verdana"/>
          <w:lang w:val="ru-RU"/>
        </w:rPr>
        <w:t>нул и тоже посмотрел на девушку. Та растерялась и отступила на несколько шагов. Стражники захохотали. Кхмер тоже засмеялся. Он уговаривал Арахана, тыча унизанным перстнями пальцем в девушку, но первосвященник улыбался вежливо и, видно, не давал нужного отв</w:t>
      </w:r>
      <w:r>
        <w:rPr>
          <w:rFonts w:ascii="Verdana" w:hAnsi="Verdana"/>
          <w:lang w:val="ru-RU"/>
        </w:rPr>
        <w:t>ета.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«Отдай ее мне», — </w:t>
      </w:r>
      <w:r>
        <w:rPr>
          <w:rFonts w:ascii="Verdana" w:hAnsi="Verdana"/>
          <w:lang w:val="ru-RU"/>
        </w:rPr>
        <w:t xml:space="preserve">требует высокий гость, — </w:t>
      </w:r>
      <w:r>
        <w:rPr>
          <w:rFonts w:ascii="Verdana" w:hAnsi="Verdana"/>
          <w:lang w:val="ru-RU"/>
        </w:rPr>
        <w:t>сказал физик.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Помолчи, — </w:t>
      </w:r>
      <w:r>
        <w:rPr>
          <w:rFonts w:ascii="Verdana" w:hAnsi="Verdana"/>
          <w:lang w:val="ru-RU"/>
        </w:rPr>
        <w:t>оборвала его Сильвия.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в самом деле, помолчи, — </w:t>
      </w:r>
      <w:r>
        <w:rPr>
          <w:rFonts w:ascii="Verdana" w:hAnsi="Verdana"/>
          <w:lang w:val="ru-RU"/>
        </w:rPr>
        <w:t xml:space="preserve">поддержал ее Парасвати. — </w:t>
      </w:r>
      <w:r>
        <w:rPr>
          <w:rFonts w:ascii="Verdana" w:hAnsi="Verdana"/>
          <w:lang w:val="ru-RU"/>
        </w:rPr>
        <w:t>Что мы без нее будем делать?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же старый, — </w:t>
      </w:r>
      <w:r>
        <w:rPr>
          <w:rFonts w:ascii="Verdana" w:hAnsi="Verdana"/>
          <w:lang w:val="ru-RU"/>
        </w:rPr>
        <w:t>сказала Сильвия.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не слышал их. Он глядел на экран. П</w:t>
      </w:r>
      <w:r>
        <w:rPr>
          <w:rFonts w:ascii="Verdana" w:hAnsi="Verdana"/>
          <w:lang w:val="ru-RU"/>
        </w:rPr>
        <w:t>отом он сказал мне, что все время боролся с желанием выключить его, будто это могло бы что-нибудь изменить, прервать цепь событий. Но это он сказал потом.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Кхмер ушел, явно неудовлетворенный. Я сказал: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ясно, что Паган не был вассалом кхмеров. И</w:t>
      </w:r>
      <w:r>
        <w:rPr>
          <w:rFonts w:ascii="Verdana" w:hAnsi="Verdana"/>
          <w:lang w:val="ru-RU"/>
        </w:rPr>
        <w:t>наче Шин Арахан не посмел бы отказать послу. Он был большим дипломатом. Если, конечно, кхмер и в самом деле требовал подарить ему девушку.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Хорошо бы обошлось... — </w:t>
      </w:r>
      <w:r>
        <w:rPr>
          <w:rFonts w:ascii="Verdana" w:hAnsi="Verdana"/>
          <w:lang w:val="ru-RU"/>
        </w:rPr>
        <w:t>сказал Парасвати.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был прав в своих сомнениях. Шин Арахан с минуту стоял на веранде, ра</w:t>
      </w:r>
      <w:r>
        <w:rPr>
          <w:rFonts w:ascii="Verdana" w:hAnsi="Verdana"/>
          <w:lang w:val="ru-RU"/>
        </w:rPr>
        <w:t>здумывая, чуть покачиваясь, спрятав глаза в сетке морщин. Казалось, он не видит никого вокруг. Но, когда девушка подкралась к террасе, чтобы взять кувшин, Шин Арахан вдруг очнулся, крикнул стражникам, повернулся и быстро ушел с веранды. Стражники подошли с</w:t>
      </w:r>
      <w:r>
        <w:rPr>
          <w:rFonts w:ascii="Verdana" w:hAnsi="Verdana"/>
          <w:lang w:val="ru-RU"/>
        </w:rPr>
        <w:t xml:space="preserve"> двух сторон к замершей девушке, и один из них подтолкнул ее в спину древком копья. Девушка покорно пошла перед ними через площадь, и толпа зевак молча расступилась перед ней. Сеанс кончился.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этот раз никто не покинул лабораторию. Когда зажегся свет, я </w:t>
      </w:r>
      <w:r>
        <w:rPr>
          <w:rFonts w:ascii="Verdana" w:hAnsi="Verdana"/>
          <w:lang w:val="ru-RU"/>
        </w:rPr>
        <w:t>обнаружил, что все смотрят на меня, словно я мог объяснить случившееся и, главное, убедить их, что с девушкой ничего не случится. И я сказал: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лучшем случае Шин Арахан приказал убрать ее с глаз кхмера. Может, он знает ее отца, может, пожалел ее.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 х</w:t>
      </w:r>
      <w:r>
        <w:rPr>
          <w:rFonts w:ascii="Verdana" w:hAnsi="Verdana"/>
          <w:lang w:val="ru-RU"/>
        </w:rPr>
        <w:t>удшем?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худшем — </w:t>
      </w:r>
      <w:r>
        <w:rPr>
          <w:rFonts w:ascii="Verdana" w:hAnsi="Verdana"/>
          <w:lang w:val="ru-RU"/>
        </w:rPr>
        <w:t>не знаю. Худших вариантов всегда больше, чем лучших. Возможно, первосвященник решил все-таки сделать сюрприз кхмеру и вручить ему подарок перед отъездом. Возможно, девушка чем-то оскорбила кхмера и будет наказана...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она же ничего н</w:t>
      </w:r>
      <w:r>
        <w:rPr>
          <w:rFonts w:ascii="Verdana" w:hAnsi="Verdana"/>
          <w:lang w:val="ru-RU"/>
        </w:rPr>
        <w:t>е сказала...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так мало знаем о нравах тех времен.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пришел вечером ко мне в каюту.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сойду с ума, профессор, — </w:t>
      </w:r>
      <w:r>
        <w:rPr>
          <w:rFonts w:ascii="Verdana" w:hAnsi="Verdana"/>
          <w:lang w:val="ru-RU"/>
        </w:rPr>
        <w:t>сказал он.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Чем я могу помочь тебе? — </w:t>
      </w:r>
      <w:r>
        <w:rPr>
          <w:rFonts w:ascii="Verdana" w:hAnsi="Verdana"/>
          <w:lang w:val="ru-RU"/>
        </w:rPr>
        <w:t xml:space="preserve">спросил я его. — </w:t>
      </w:r>
      <w:r>
        <w:rPr>
          <w:rFonts w:ascii="Verdana" w:hAnsi="Verdana"/>
          <w:lang w:val="ru-RU"/>
        </w:rPr>
        <w:t>Постарайся понять, что это иллюзия, чудесным образом сохранившийся документальны</w:t>
      </w:r>
      <w:r>
        <w:rPr>
          <w:rFonts w:ascii="Verdana" w:hAnsi="Verdana"/>
          <w:lang w:val="ru-RU"/>
        </w:rPr>
        <w:t xml:space="preserve">й фильм, — </w:t>
      </w:r>
      <w:r>
        <w:rPr>
          <w:rFonts w:ascii="Verdana" w:hAnsi="Verdana"/>
          <w:lang w:val="ru-RU"/>
        </w:rPr>
        <w:t>и мы первые зрители его.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это невозможно поверить. Мне хотелось выключить экран. Словно тогда она смогла бы убежать. В темноте.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ушел. Проверять приборы, удостовериться, что завтра сеансу не помешает случайная поломка. Но в тот день ничег</w:t>
      </w:r>
      <w:r>
        <w:rPr>
          <w:rFonts w:ascii="Verdana" w:hAnsi="Verdana"/>
          <w:lang w:val="ru-RU"/>
        </w:rPr>
        <w:t>о особенного не случилось.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Правда, мы видели старика. Он валялся в пыли у ступеней дворца, умолял стражников пропустить его внутрь, но на этот раз они были строги и неразговорчивы. Значит, девушке все еще грозила опасность. С храма снимали последние леса и</w:t>
      </w:r>
      <w:r>
        <w:rPr>
          <w:rFonts w:ascii="Verdana" w:hAnsi="Verdana"/>
          <w:lang w:val="ru-RU"/>
        </w:rPr>
        <w:t xml:space="preserve"> наводили на него лоск. У подножья его вырыли небольшую глубокую яму, от дворца до главного входа постелили циновки, и солдаты с короткими кривыми мечами разгоняли любопытных, чтобы те не наступили на дорожку.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Основные события были перенесены на завтра.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</w:t>
      </w:r>
      <w:r>
        <w:rPr>
          <w:rFonts w:ascii="Verdana" w:hAnsi="Verdana"/>
          <w:lang w:val="ru-RU"/>
        </w:rPr>
        <w:t xml:space="preserve">тересное создание человек. Еще два дня назад меня волновала лишь одна проблема — </w:t>
      </w:r>
      <w:r>
        <w:rPr>
          <w:rFonts w:ascii="Verdana" w:hAnsi="Verdana"/>
          <w:lang w:val="ru-RU"/>
        </w:rPr>
        <w:t xml:space="preserve">каковы взаимоотношения Пагана и Ангкора. Кто был чьим данником. Это был вопрос, важный для истории Бирмы, но мало интересовавший кого-нибудь, кроме меня. В день же последнего </w:t>
      </w:r>
      <w:r>
        <w:rPr>
          <w:rFonts w:ascii="Verdana" w:hAnsi="Verdana"/>
          <w:lang w:val="ru-RU"/>
        </w:rPr>
        <w:t xml:space="preserve">сеанса, в день, на который выпало освящение храма Ананды, торжественное событие, особо торжественное из-за присутствия иностранных гостей, я забыл о данниках, вассалах и царях. Как и все другие обитатели станции, я беспокоился о судьбе девушки, фотографии </w:t>
      </w:r>
      <w:r>
        <w:rPr>
          <w:rFonts w:ascii="Verdana" w:hAnsi="Verdana"/>
          <w:lang w:val="ru-RU"/>
        </w:rPr>
        <w:t>которой украшали каждую вторую каюту на станции, ради возвращения улыбки которой все мы были готовы на любое безрассудство. И были бессильны совершить безрассудство.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Позиция, — </w:t>
      </w:r>
      <w:r>
        <w:rPr>
          <w:rFonts w:ascii="Verdana" w:hAnsi="Verdana"/>
          <w:lang w:val="ru-RU"/>
        </w:rPr>
        <w:t xml:space="preserve">говорит в микрофон Тайк. — </w:t>
      </w:r>
      <w:r>
        <w:rPr>
          <w:rFonts w:ascii="Verdana" w:hAnsi="Verdana"/>
          <w:lang w:val="ru-RU"/>
        </w:rPr>
        <w:t>Свет. Сеанс.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 позиция, — </w:t>
      </w:r>
      <w:r>
        <w:rPr>
          <w:rFonts w:ascii="Verdana" w:hAnsi="Verdana"/>
          <w:lang w:val="ru-RU"/>
        </w:rPr>
        <w:t>отвечает мостик.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</w:t>
      </w:r>
      <w:r>
        <w:rPr>
          <w:rFonts w:ascii="Verdana" w:hAnsi="Verdana"/>
          <w:lang w:val="ru-RU"/>
        </w:rPr>
        <w:t xml:space="preserve">снет свет в зале. На экране площадь. Площадь полна народу. Лишь дорожка из циновок, ведущая к храму, свободна. По сторонам ее стоят в два ряда солдаты. Ближе к храму толпа распадается на яркие пятна. В синих тогах стоят ари — </w:t>
      </w:r>
      <w:r>
        <w:rPr>
          <w:rFonts w:ascii="Verdana" w:hAnsi="Verdana"/>
          <w:lang w:val="ru-RU"/>
        </w:rPr>
        <w:t>лесные братья. В белых одеяния</w:t>
      </w:r>
      <w:r>
        <w:rPr>
          <w:rFonts w:ascii="Verdana" w:hAnsi="Verdana"/>
          <w:lang w:val="ru-RU"/>
        </w:rPr>
        <w:t xml:space="preserve">х брамины. В оранжевых и желтых — </w:t>
      </w:r>
      <w:r>
        <w:rPr>
          <w:rFonts w:ascii="Verdana" w:hAnsi="Verdana"/>
          <w:lang w:val="ru-RU"/>
        </w:rPr>
        <w:t>истинные буддисты, последователи Шина Арахана. Пыль пробивается между плотно стоящими зрителями и окутывает сцену легкой дымкой.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Торжественная процессия спускается с веранды. Первым вступает на дорожку Шин Арахан, которого</w:t>
      </w:r>
      <w:r>
        <w:rPr>
          <w:rFonts w:ascii="Verdana" w:hAnsi="Verdana"/>
          <w:lang w:val="ru-RU"/>
        </w:rPr>
        <w:t xml:space="preserve"> ведут под руки монахи. За ним под двенадцатью золотыми зонтами — </w:t>
      </w:r>
      <w:r>
        <w:rPr>
          <w:rFonts w:ascii="Verdana" w:hAnsi="Verdana"/>
          <w:lang w:val="ru-RU"/>
        </w:rPr>
        <w:t>царь Чанзитта. Затем министры, чиновники, послы Камбоджи, послы Арахана, послы Цейлона...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Техники дают максимальное увеличение, и потому кажется, что рама экрана сдвигается внутрь, храм раст</w:t>
      </w:r>
      <w:r>
        <w:rPr>
          <w:rFonts w:ascii="Verdana" w:hAnsi="Verdana"/>
          <w:lang w:val="ru-RU"/>
        </w:rPr>
        <w:t>ет и мы следуем за царем к храму, чудесному и зловещему сегодня. Никто, даже я, старый дурак, не знает, что может произойти. Мы ждем.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ждем, пока царь преодолеет расстояние до храма. Я смотрю на часы. Осталось десять минут до конца сеанса. Пусть, думаю я</w:t>
      </w:r>
      <w:r>
        <w:rPr>
          <w:rFonts w:ascii="Verdana" w:hAnsi="Verdana"/>
          <w:lang w:val="ru-RU"/>
        </w:rPr>
        <w:t xml:space="preserve"> трусливо, то, что будет, будет потом, когда мы уйдем отсюда. И тут же я понимаю, чего боюсь, в чем не смею признаться даже себе самому и чего никто не может знать.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Есть легенда. Ее повторяют многие хроники. И ей верят многие ученые. В день освящения храма</w:t>
      </w:r>
      <w:r>
        <w:rPr>
          <w:rFonts w:ascii="Verdana" w:hAnsi="Verdana"/>
          <w:lang w:val="ru-RU"/>
        </w:rPr>
        <w:t xml:space="preserve"> у подножья его выкапывалась яма, в которой погребали самую прекрасную девушку в царстве.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вижу, как царь и вся процессия останавливаются у свежевырытой ямы. У могилы. И я говорю: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Что? — </w:t>
      </w:r>
      <w:r>
        <w:rPr>
          <w:rFonts w:ascii="Verdana" w:hAnsi="Verdana"/>
          <w:lang w:val="ru-RU"/>
        </w:rPr>
        <w:t xml:space="preserve">спросил Тайк. — </w:t>
      </w:r>
      <w:r>
        <w:rPr>
          <w:rFonts w:ascii="Verdana" w:hAnsi="Verdana"/>
          <w:lang w:val="ru-RU"/>
        </w:rPr>
        <w:t>Что будет?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могу ошибаться.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будет</w:t>
      </w:r>
      <w:r>
        <w:rPr>
          <w:rFonts w:ascii="Verdana" w:hAnsi="Verdana"/>
          <w:lang w:val="ru-RU"/>
        </w:rPr>
        <w:t>, профессор?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я говорю им о легенде. И не успеваю досказать ее, как толпа расступается, и монахи в желтых тогах подводят обнаженную до пояса, заплаканную, прекрасную как никогда, нашу девушку. Я смотрю на часы. Осталось четыре минуты сеанса. Скорей бы он </w:t>
      </w:r>
      <w:r>
        <w:rPr>
          <w:rFonts w:ascii="Verdana" w:hAnsi="Verdana"/>
          <w:lang w:val="ru-RU"/>
        </w:rPr>
        <w:t>кончился. Мы ничего уже не изменим. Тайк мешает мне смотреть. Он стоит перед самым экраном, словно пытается навсегда запомнить эту минуту, будто собирается запомнить лица монахов, ведущих девушку, и отомстить им, будто хочет запомнить лицо палача, здоровог</w:t>
      </w:r>
      <w:r>
        <w:rPr>
          <w:rFonts w:ascii="Verdana" w:hAnsi="Verdana"/>
          <w:lang w:val="ru-RU"/>
        </w:rPr>
        <w:t>о, темнолицего человека с ножом в руке, который выходит навстречу девушке и ждет, полуобернувшись к Шину Арахану, ждет сигнала.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Тайк, отойди, — </w:t>
      </w:r>
      <w:r>
        <w:rPr>
          <w:rFonts w:ascii="Verdana" w:hAnsi="Verdana"/>
          <w:lang w:val="ru-RU"/>
        </w:rPr>
        <w:t>говорит кто-то за моей спиной.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не слышит. Шин Арахан наклоняет голову.</w:t>
      </w:r>
    </w:p>
    <w:p w:rsidR="00B27E1A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так близки к людям перед храмом</w:t>
      </w:r>
      <w:r>
        <w:rPr>
          <w:rFonts w:ascii="Verdana" w:hAnsi="Verdana"/>
          <w:lang w:val="ru-RU"/>
        </w:rPr>
        <w:t>, что, кажется, слышим их дыхание и оборвавшийся стон девушки, которая как зачарованная смотрит на блестящий нож. Сейчас она вскрикнет...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Ай! — </w:t>
      </w:r>
      <w:r>
        <w:rPr>
          <w:rFonts w:ascii="Verdana" w:hAnsi="Verdana"/>
          <w:lang w:val="ru-RU"/>
        </w:rPr>
        <w:t>раздается крик.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оборачиваемся. Все. В дверях стоит Сильвия. Она опоздала. Она, наверно, и не хотела приходи</w:t>
      </w:r>
      <w:r>
        <w:rPr>
          <w:rFonts w:ascii="Verdana" w:hAnsi="Verdana"/>
          <w:lang w:val="ru-RU"/>
        </w:rPr>
        <w:t>ть, но не выдержала одиночества. Сильвия зажимает рот рукой и смотрит на экран. Мы тоже смотрим туда. Но поздно. Мы упустили момент.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упустили момент, в который Тайк приблизился к экрану вплотную и вошел в него.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Тайка нет в зале.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в Пагане. Невероятн</w:t>
      </w:r>
      <w:r>
        <w:rPr>
          <w:rFonts w:ascii="Verdana" w:hAnsi="Verdana"/>
          <w:lang w:val="ru-RU"/>
        </w:rPr>
        <w:t>ым, необъяснимым образом он оказался в тысяче лет и миллиардах километрах от нас, в толпе монахов, вельмож, солдат, синих ари и белых браминов.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Раскинутые в криках рты... Рука палача, замершая в воздухе... Монахи, падающие ниц... Тайк уже рядом с девушкой.</w:t>
      </w:r>
      <w:r>
        <w:rPr>
          <w:rFonts w:ascii="Verdana" w:hAnsi="Verdana"/>
          <w:lang w:val="ru-RU"/>
        </w:rPr>
        <w:t xml:space="preserve"> Он отталкивает растерянного палача, подхватывает ее на руки, и девушка, видно в обмороке, обвисает на его руках.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мгновение Тайк замирает.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Живы лишь глаза. Зрачки мечутся, разыскивая путь к спасению. Он понял уже, что не вернется к нам, что он один в да</w:t>
      </w:r>
      <w:r>
        <w:rPr>
          <w:rFonts w:ascii="Verdana" w:hAnsi="Verdana"/>
          <w:lang w:val="ru-RU"/>
        </w:rPr>
        <w:t>леком прошлом.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Таким я его и запомнил: высокий, широкоплечий смуглый юноша в серебряном, в обтяжку, комбинезоне и мягких красных башмаках до щиколоток. На груди золотая спираль — </w:t>
      </w:r>
      <w:r>
        <w:rPr>
          <w:rFonts w:ascii="Verdana" w:hAnsi="Verdana"/>
          <w:lang w:val="ru-RU"/>
        </w:rPr>
        <w:t xml:space="preserve">знак Службы Времени. Он стоит, широко расставив ноги, и девушка на его руках </w:t>
      </w:r>
      <w:r>
        <w:rPr>
          <w:rFonts w:ascii="Verdana" w:hAnsi="Verdana"/>
          <w:lang w:val="ru-RU"/>
        </w:rPr>
        <w:t>кажется невесомой.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Кадр неподвижен. Лишь пыль медленно плывет в горячем воздухе.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же неподвижность взрывается стремительным движением.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Тайк бежит по циновкам к нам навстречу, но перед ним нет экрана. Перед ним пыльная площадь, а за ней обрыв к Иравади</w:t>
      </w:r>
      <w:r>
        <w:rPr>
          <w:rFonts w:ascii="Verdana" w:hAnsi="Verdana"/>
          <w:lang w:val="ru-RU"/>
        </w:rPr>
        <w:t>. Тайк исчезает под нижним срезом экрана, и опомнившиеся солдаты, монахи, чиновники бросаются вслед за ним... Экран тускнеет, идет черными полосами и гаснет.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и все. Больше мы не видели Тайка. Может, они разбились, прыгнув с обрыва. Может быть, их догна</w:t>
      </w:r>
      <w:r>
        <w:rPr>
          <w:rFonts w:ascii="Verdana" w:hAnsi="Verdana"/>
          <w:lang w:val="ru-RU"/>
        </w:rPr>
        <w:t>ли и убили. Или ее убили, а его отдали в рабство. Может быть, им удалось убежать и скрыться в чинских холмах. Может быть...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больше не смогли толком поймать Паган. Что-то разладилось в системе связи, и понадобится несколько месяцев работы, прежде чем она</w:t>
      </w:r>
      <w:r>
        <w:rPr>
          <w:rFonts w:ascii="Verdana" w:hAnsi="Verdana"/>
          <w:lang w:val="ru-RU"/>
        </w:rPr>
        <w:t xml:space="preserve"> восстановится.</w:t>
      </w:r>
    </w:p>
    <w:p w:rsidR="00000000" w:rsidRDefault="00B27E1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с Сильвией улетели с первым кораблем. Физики остались. Они спорят и будут спорить о причинах необычного явления, которое они пытаются объяснить с помощью формул. Я в этом не разбираюсь, я старый историк, приверженец консервативных методо</w:t>
      </w:r>
      <w:r>
        <w:rPr>
          <w:rFonts w:ascii="Verdana" w:hAnsi="Verdana"/>
          <w:lang w:val="ru-RU"/>
        </w:rPr>
        <w:t>в исследования.</w:t>
      </w:r>
    </w:p>
    <w:p w:rsidR="00000000" w:rsidRDefault="00B27E1A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На столе у меня стоит фотография девушки с глазами, как горные озера.</w:t>
      </w:r>
    </w:p>
    <w:sectPr w:rsidR="00000000" w:rsidSect="00B27E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27E1A">
      <w:r>
        <w:separator/>
      </w:r>
    </w:p>
  </w:endnote>
  <w:endnote w:type="continuationSeparator" w:id="0">
    <w:p w:rsidR="00000000" w:rsidRDefault="00B27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7E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B27E1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27E1A" w:rsidRDefault="00B27E1A">
    <w:pPr>
      <w:pStyle w:val="Footer"/>
      <w:ind w:right="360"/>
      <w:rPr>
        <w:rFonts w:ascii="Arial" w:hAnsi="Arial" w:cs="Arial"/>
        <w:color w:val="999999"/>
        <w:lang w:val="ru-RU"/>
      </w:rPr>
    </w:pPr>
    <w:r w:rsidRPr="00B27E1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7E1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</w:t>
    </w:r>
    <w:r>
      <w:rPr>
        <w:rFonts w:ascii="Arial" w:hAnsi="Arial"/>
        <w:color w:val="808080"/>
        <w:lang w:val="ru-RU"/>
      </w:rPr>
      <w:t xml:space="preserve">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27E1A">
      <w:r>
        <w:separator/>
      </w:r>
    </w:p>
  </w:footnote>
  <w:footnote w:type="continuationSeparator" w:id="0">
    <w:p w:rsidR="00000000" w:rsidRDefault="00B27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E1A" w:rsidRDefault="00B27E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B27E1A" w:rsidRDefault="00B27E1A">
    <w:pPr>
      <w:pStyle w:val="Header"/>
      <w:rPr>
        <w:rFonts w:ascii="Arial" w:hAnsi="Arial" w:cs="Arial"/>
        <w:color w:val="999999"/>
        <w:lang w:val="ru-RU"/>
      </w:rPr>
    </w:pPr>
    <w:r w:rsidRPr="00B27E1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27E1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7E1A"/>
    <w:rsid w:val="00B2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4325</Words>
  <Characters>24177</Characters>
  <Application>Microsoft Office Word</Application>
  <DocSecurity>0</DocSecurity>
  <Lines>483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Освящение храма Ананда</dc:title>
  <dc:subject/>
  <dc:creator>Кир Булычев</dc:creator>
  <cp:keywords/>
  <dc:description/>
  <cp:lastModifiedBy>andrey@web-designer.ca</cp:lastModifiedBy>
  <cp:revision>2</cp:revision>
  <dcterms:created xsi:type="dcterms:W3CDTF">2018-10-27T07:19:00Z</dcterms:created>
  <dcterms:modified xsi:type="dcterms:W3CDTF">2018-10-27T07:19:00Z</dcterms:modified>
  <cp:category/>
</cp:coreProperties>
</file>